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F022" w14:textId="77777777" w:rsidR="00743CAB" w:rsidRPr="00524079" w:rsidRDefault="00743CAB" w:rsidP="00524079">
      <w:pPr>
        <w:pStyle w:val="Geenafstand"/>
        <w:rPr>
          <w:rFonts w:asciiTheme="minorHAnsi" w:hAnsiTheme="minorHAnsi" w:cstheme="minorHAnsi"/>
          <w:sz w:val="32"/>
        </w:rPr>
      </w:pPr>
      <w:bookmarkStart w:id="0" w:name="_GoBack"/>
      <w:bookmarkEnd w:id="0"/>
      <w:r w:rsidRPr="00524079">
        <w:rPr>
          <w:rFonts w:asciiTheme="minorHAnsi" w:hAnsiTheme="minorHAnsi" w:cstheme="minorHAnsi"/>
          <w:sz w:val="48"/>
        </w:rPr>
        <w:t>Stage</w:t>
      </w:r>
      <w:r w:rsidR="00524079">
        <w:rPr>
          <w:rFonts w:asciiTheme="minorHAnsi" w:hAnsiTheme="minorHAnsi" w:cstheme="minorHAnsi"/>
          <w:sz w:val="48"/>
        </w:rPr>
        <w:t xml:space="preserve">contract </w:t>
      </w:r>
      <w:r w:rsidRPr="00524079">
        <w:rPr>
          <w:rFonts w:asciiTheme="minorHAnsi" w:hAnsiTheme="minorHAnsi" w:cstheme="minorHAnsi"/>
          <w:sz w:val="48"/>
        </w:rPr>
        <w:t>maatschappelijke stage</w:t>
      </w:r>
    </w:p>
    <w:p w14:paraId="328B1BAC" w14:textId="77777777" w:rsidR="00743CAB" w:rsidRPr="00524079" w:rsidRDefault="00743CAB" w:rsidP="00524079">
      <w:pPr>
        <w:pStyle w:val="Geenafstand"/>
        <w:rPr>
          <w:rFonts w:asciiTheme="minorHAnsi" w:hAnsiTheme="minorHAnsi" w:cstheme="minorHAnsi"/>
          <w:sz w:val="24"/>
        </w:rPr>
      </w:pPr>
    </w:p>
    <w:p w14:paraId="1DB16EBA" w14:textId="77777777" w:rsidR="00743CAB" w:rsidRPr="00524079" w:rsidRDefault="00743CAB" w:rsidP="00524079">
      <w:pPr>
        <w:pStyle w:val="Geenafstand"/>
        <w:rPr>
          <w:rFonts w:asciiTheme="minorHAnsi" w:hAnsiTheme="minorHAnsi" w:cstheme="minorHAnsi"/>
          <w:sz w:val="24"/>
        </w:rPr>
      </w:pPr>
    </w:p>
    <w:p w14:paraId="3AF195DC" w14:textId="77777777" w:rsidR="00743CAB" w:rsidRPr="00524079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b/>
          <w:sz w:val="24"/>
        </w:rPr>
      </w:pPr>
      <w:r w:rsidRPr="00524079">
        <w:rPr>
          <w:rFonts w:asciiTheme="minorHAnsi" w:hAnsiTheme="minorHAnsi" w:cstheme="minorHAnsi"/>
          <w:b/>
          <w:sz w:val="24"/>
        </w:rPr>
        <w:t>Gedragsregels tijdens de stage (leerling):</w:t>
      </w:r>
    </w:p>
    <w:p w14:paraId="610EECEA" w14:textId="77777777" w:rsidR="00743CAB" w:rsidRPr="00524079" w:rsidRDefault="00743CAB" w:rsidP="00524079">
      <w:pPr>
        <w:pStyle w:val="Geenafstan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Gedraag je correct en zorg dat je er netjes (gepast) uitziet.</w:t>
      </w:r>
    </w:p>
    <w:p w14:paraId="14A3BE9A" w14:textId="77777777" w:rsidR="00743CAB" w:rsidRPr="00524079" w:rsidRDefault="00743CAB" w:rsidP="00524079">
      <w:pPr>
        <w:pStyle w:val="Geenafstan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Zorg dat je op tijd aanwezig bent. Liever tien minuten te vroeg, dan ‘net’ te laat.</w:t>
      </w:r>
    </w:p>
    <w:p w14:paraId="68D3DB81" w14:textId="77777777" w:rsidR="00743CAB" w:rsidRPr="00524079" w:rsidRDefault="00743CAB" w:rsidP="00524079">
      <w:pPr>
        <w:pStyle w:val="Geenafstan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Volg de instructies van de stagebegeleider.</w:t>
      </w:r>
    </w:p>
    <w:p w14:paraId="2298E198" w14:textId="77777777" w:rsidR="00743CAB" w:rsidRPr="00524079" w:rsidRDefault="00743CAB" w:rsidP="00524079">
      <w:pPr>
        <w:pStyle w:val="Geenafstan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Vraag om hulp als je iets niet kunt uitvoeren.</w:t>
      </w:r>
    </w:p>
    <w:p w14:paraId="5E13561D" w14:textId="77777777" w:rsidR="00743CAB" w:rsidRPr="00524079" w:rsidRDefault="00743CAB" w:rsidP="00524079">
      <w:pPr>
        <w:pStyle w:val="Geenafstan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In geval van ziekte meld je dit telefonisch bij de stagebegeleider.</w:t>
      </w:r>
    </w:p>
    <w:p w14:paraId="26DB84D5" w14:textId="77777777" w:rsidR="00743CAB" w:rsidRPr="00524079" w:rsidRDefault="00743CAB" w:rsidP="00524079">
      <w:pPr>
        <w:pStyle w:val="Geenafstan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Heb je problemen met je stageplek, bespreek dit dan met je stagebegeleider ter plekke, of meld het aan je mentor.</w:t>
      </w:r>
    </w:p>
    <w:p w14:paraId="4E83A13E" w14:textId="77777777" w:rsidR="00743CAB" w:rsidRPr="00524079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sz w:val="24"/>
        </w:rPr>
      </w:pPr>
    </w:p>
    <w:p w14:paraId="2ACD9467" w14:textId="77777777" w:rsidR="00743CAB" w:rsidRPr="00524079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b/>
          <w:sz w:val="24"/>
        </w:rPr>
      </w:pPr>
      <w:r w:rsidRPr="00524079">
        <w:rPr>
          <w:rFonts w:asciiTheme="minorHAnsi" w:hAnsiTheme="minorHAnsi" w:cstheme="minorHAnsi"/>
          <w:b/>
          <w:sz w:val="24"/>
        </w:rPr>
        <w:t>Voor de stagebegeleider</w:t>
      </w:r>
    </w:p>
    <w:p w14:paraId="2BC2F4D5" w14:textId="77777777" w:rsidR="00743CAB" w:rsidRPr="00524079" w:rsidRDefault="00743CAB" w:rsidP="00524079">
      <w:pPr>
        <w:pStyle w:val="Geenafstan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De leerling mag verwachten dat hij/zij voldoende wordt begeleid bij het uitvoeren van zijn/haar taken tijdens de stage.</w:t>
      </w:r>
    </w:p>
    <w:p w14:paraId="713758CE" w14:textId="77777777" w:rsidR="00743CAB" w:rsidRPr="00524079" w:rsidRDefault="00743CAB" w:rsidP="00524079">
      <w:pPr>
        <w:pStyle w:val="Geenafstan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De leerling mag een veilige werkplaats verwachten.</w:t>
      </w:r>
    </w:p>
    <w:p w14:paraId="7356D756" w14:textId="77777777" w:rsidR="00743CAB" w:rsidRPr="00524079" w:rsidRDefault="00743CAB" w:rsidP="00524079">
      <w:pPr>
        <w:pStyle w:val="Geenafstan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De leerling mag verwachten dat hij/zij de overeengekomen looptijd van de stage kan afronden.</w:t>
      </w:r>
    </w:p>
    <w:p w14:paraId="658FEBDC" w14:textId="77777777" w:rsidR="00743CAB" w:rsidRPr="00524079" w:rsidRDefault="00743CAB" w:rsidP="00524079">
      <w:pPr>
        <w:pStyle w:val="Geenafstan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 xml:space="preserve">De stagebegeleider kan te allen tijde contact opnemen met de stagecoördinatoren. </w:t>
      </w:r>
    </w:p>
    <w:p w14:paraId="5D584D3B" w14:textId="77777777" w:rsidR="00743CAB" w:rsidRPr="00524079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sz w:val="24"/>
        </w:rPr>
      </w:pPr>
    </w:p>
    <w:p w14:paraId="1F97C95F" w14:textId="77777777" w:rsidR="00743CAB" w:rsidRPr="00524079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b/>
          <w:sz w:val="24"/>
        </w:rPr>
      </w:pPr>
      <w:r w:rsidRPr="00524079">
        <w:rPr>
          <w:rFonts w:asciiTheme="minorHAnsi" w:hAnsiTheme="minorHAnsi" w:cstheme="minorHAnsi"/>
          <w:b/>
          <w:sz w:val="24"/>
        </w:rPr>
        <w:t>Algemene instellingsgegevens</w:t>
      </w:r>
    </w:p>
    <w:p w14:paraId="1D14FB6F" w14:textId="77777777" w:rsidR="00743CAB" w:rsidRPr="00524079" w:rsidRDefault="00743CAB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 xml:space="preserve">Naam van de instelling: </w:t>
      </w:r>
      <w:r w:rsidR="00524079">
        <w:rPr>
          <w:rFonts w:asciiTheme="minorHAnsi" w:hAnsiTheme="minorHAnsi" w:cstheme="minorHAnsi"/>
          <w:sz w:val="24"/>
        </w:rPr>
        <w:tab/>
      </w:r>
      <w:r w:rsidRPr="00524079">
        <w:rPr>
          <w:rFonts w:asciiTheme="minorHAnsi" w:hAnsiTheme="minorHAnsi" w:cstheme="minorHAnsi"/>
          <w:sz w:val="24"/>
        </w:rPr>
        <w:t>___________________________</w:t>
      </w:r>
    </w:p>
    <w:p w14:paraId="48FE9476" w14:textId="77777777" w:rsidR="00743CAB" w:rsidRPr="00524079" w:rsidRDefault="00743CAB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 xml:space="preserve">Adres:                            </w:t>
      </w:r>
      <w:r w:rsidR="00524079">
        <w:rPr>
          <w:rFonts w:asciiTheme="minorHAnsi" w:hAnsiTheme="minorHAnsi" w:cstheme="minorHAnsi"/>
          <w:sz w:val="24"/>
        </w:rPr>
        <w:tab/>
      </w:r>
      <w:r w:rsidRPr="00524079">
        <w:rPr>
          <w:rFonts w:asciiTheme="minorHAnsi" w:hAnsiTheme="minorHAnsi" w:cstheme="minorHAnsi"/>
          <w:sz w:val="24"/>
        </w:rPr>
        <w:t xml:space="preserve">___________________________ </w:t>
      </w:r>
    </w:p>
    <w:p w14:paraId="6992431D" w14:textId="77777777" w:rsidR="00743CAB" w:rsidRPr="00524079" w:rsidRDefault="00743CAB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 xml:space="preserve">Postcode en plaats:       </w:t>
      </w:r>
      <w:r w:rsidR="00524079">
        <w:rPr>
          <w:rFonts w:asciiTheme="minorHAnsi" w:hAnsiTheme="minorHAnsi" w:cstheme="minorHAnsi"/>
          <w:sz w:val="24"/>
        </w:rPr>
        <w:tab/>
      </w:r>
      <w:r w:rsidRPr="00524079">
        <w:rPr>
          <w:rFonts w:asciiTheme="minorHAnsi" w:hAnsiTheme="minorHAnsi" w:cstheme="minorHAnsi"/>
          <w:sz w:val="24"/>
        </w:rPr>
        <w:t>___________________________</w:t>
      </w:r>
    </w:p>
    <w:p w14:paraId="2B259DFB" w14:textId="77777777" w:rsidR="00743CAB" w:rsidRPr="00524079" w:rsidRDefault="00743CAB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 xml:space="preserve">Telefoonnummer:          </w:t>
      </w:r>
      <w:r w:rsidR="00524079">
        <w:rPr>
          <w:rFonts w:asciiTheme="minorHAnsi" w:hAnsiTheme="minorHAnsi" w:cstheme="minorHAnsi"/>
          <w:sz w:val="24"/>
        </w:rPr>
        <w:tab/>
      </w:r>
      <w:r w:rsidRPr="00524079">
        <w:rPr>
          <w:rFonts w:asciiTheme="minorHAnsi" w:hAnsiTheme="minorHAnsi" w:cstheme="minorHAnsi"/>
          <w:sz w:val="24"/>
        </w:rPr>
        <w:t>___________________________</w:t>
      </w:r>
    </w:p>
    <w:p w14:paraId="5D2A75FB" w14:textId="77777777" w:rsidR="00743CAB" w:rsidRPr="00524079" w:rsidRDefault="00743CAB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 xml:space="preserve">Website :                      </w:t>
      </w:r>
      <w:r w:rsidR="00524079">
        <w:rPr>
          <w:rFonts w:asciiTheme="minorHAnsi" w:hAnsiTheme="minorHAnsi" w:cstheme="minorHAnsi"/>
          <w:sz w:val="24"/>
        </w:rPr>
        <w:tab/>
      </w:r>
      <w:r w:rsidR="00524079">
        <w:rPr>
          <w:rFonts w:asciiTheme="minorHAnsi" w:hAnsiTheme="minorHAnsi" w:cstheme="minorHAnsi"/>
          <w:sz w:val="24"/>
        </w:rPr>
        <w:tab/>
      </w:r>
      <w:r w:rsidRPr="00524079">
        <w:rPr>
          <w:rFonts w:asciiTheme="minorHAnsi" w:hAnsiTheme="minorHAnsi" w:cstheme="minorHAnsi"/>
          <w:sz w:val="24"/>
        </w:rPr>
        <w:t>___________________________</w:t>
      </w:r>
    </w:p>
    <w:p w14:paraId="40FD092E" w14:textId="77777777" w:rsidR="00743CAB" w:rsidRDefault="00524079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Naam stagebegeleider:</w:t>
      </w:r>
      <w:r>
        <w:rPr>
          <w:rFonts w:asciiTheme="minorHAnsi" w:hAnsiTheme="minorHAnsi" w:cstheme="minorHAnsi"/>
          <w:sz w:val="24"/>
        </w:rPr>
        <w:tab/>
      </w:r>
      <w:r w:rsidR="00743CAB" w:rsidRPr="00524079">
        <w:rPr>
          <w:rFonts w:asciiTheme="minorHAnsi" w:hAnsiTheme="minorHAnsi" w:cstheme="minorHAnsi"/>
          <w:sz w:val="24"/>
        </w:rPr>
        <w:t>___________________</w:t>
      </w:r>
      <w:r>
        <w:rPr>
          <w:rFonts w:asciiTheme="minorHAnsi" w:hAnsiTheme="minorHAnsi" w:cstheme="minorHAnsi"/>
          <w:sz w:val="24"/>
        </w:rPr>
        <w:t>________</w:t>
      </w:r>
    </w:p>
    <w:p w14:paraId="4656123C" w14:textId="77777777" w:rsidR="00524079" w:rsidRPr="00524079" w:rsidRDefault="00524079" w:rsidP="00524079">
      <w:pPr>
        <w:pStyle w:val="Geenafstand"/>
        <w:spacing w:line="276" w:lineRule="auto"/>
        <w:ind w:left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Functie stagebegeleider:</w:t>
      </w:r>
      <w:r>
        <w:rPr>
          <w:rFonts w:asciiTheme="minorHAnsi" w:hAnsiTheme="minorHAnsi" w:cstheme="minorHAnsi"/>
          <w:sz w:val="24"/>
        </w:rPr>
        <w:tab/>
        <w:t>___________________________</w:t>
      </w:r>
    </w:p>
    <w:p w14:paraId="6F06708B" w14:textId="77777777" w:rsidR="00524079" w:rsidRDefault="00524079" w:rsidP="00524079">
      <w:pPr>
        <w:pStyle w:val="Geenafstand"/>
        <w:spacing w:line="276" w:lineRule="auto"/>
        <w:rPr>
          <w:rFonts w:asciiTheme="minorHAnsi" w:hAnsiTheme="minorHAnsi" w:cstheme="minorHAnsi"/>
          <w:b/>
          <w:sz w:val="24"/>
        </w:rPr>
      </w:pPr>
    </w:p>
    <w:p w14:paraId="65188226" w14:textId="77777777" w:rsidR="00743CAB" w:rsidRPr="00524079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b/>
          <w:sz w:val="24"/>
        </w:rPr>
        <w:t>Ondertekening stageovereenkomst</w:t>
      </w:r>
    </w:p>
    <w:p w14:paraId="7845DD2B" w14:textId="77777777" w:rsidR="00743CAB" w:rsidRDefault="00743CAB" w:rsidP="00524079">
      <w:pPr>
        <w:pStyle w:val="Geenafstand"/>
        <w:spacing w:line="276" w:lineRule="auto"/>
        <w:rPr>
          <w:rFonts w:asciiTheme="minorHAnsi" w:hAnsiTheme="minorHAnsi" w:cstheme="minorHAnsi"/>
          <w:sz w:val="24"/>
        </w:rPr>
      </w:pPr>
      <w:r w:rsidRPr="00524079">
        <w:rPr>
          <w:rFonts w:asciiTheme="minorHAnsi" w:hAnsiTheme="minorHAnsi" w:cstheme="minorHAnsi"/>
          <w:sz w:val="24"/>
        </w:rPr>
        <w:t>Door ondertekening van dit document gaan de leerling, de ouders van de leerling en de stagebegeleider akkoord met de bovengenoemde voorwaarden gedurende de looptijd van de stage.</w:t>
      </w:r>
    </w:p>
    <w:p w14:paraId="2B42B402" w14:textId="77777777" w:rsidR="00524079" w:rsidRPr="00524079" w:rsidRDefault="00524079" w:rsidP="00524079">
      <w:pPr>
        <w:pStyle w:val="Geenafstand"/>
        <w:spacing w:line="276" w:lineRule="auto"/>
        <w:rPr>
          <w:rFonts w:asciiTheme="minorHAnsi" w:hAnsiTheme="minorHAnsi" w:cstheme="minorHAnsi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743CAB" w:rsidRPr="00524079" w14:paraId="106168E0" w14:textId="77777777" w:rsidTr="00524079">
        <w:trPr>
          <w:trHeight w:val="900"/>
        </w:trPr>
        <w:tc>
          <w:tcPr>
            <w:tcW w:w="3202" w:type="dxa"/>
            <w:shd w:val="clear" w:color="auto" w:fill="F2F2F2"/>
            <w:vAlign w:val="center"/>
          </w:tcPr>
          <w:p w14:paraId="39006E18" w14:textId="77777777" w:rsidR="00743CAB" w:rsidRPr="00524079" w:rsidRDefault="00743CAB" w:rsidP="00662C6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24079">
              <w:rPr>
                <w:rFonts w:asciiTheme="minorHAnsi" w:hAnsiTheme="minorHAnsi" w:cstheme="minorHAnsi"/>
                <w:b/>
                <w:sz w:val="24"/>
              </w:rPr>
              <w:t>Handtekening leerling</w:t>
            </w:r>
          </w:p>
        </w:tc>
        <w:tc>
          <w:tcPr>
            <w:tcW w:w="3202" w:type="dxa"/>
            <w:shd w:val="clear" w:color="auto" w:fill="F2F2F2"/>
            <w:vAlign w:val="center"/>
          </w:tcPr>
          <w:p w14:paraId="608C5F7D" w14:textId="77777777" w:rsidR="00743CAB" w:rsidRPr="00524079" w:rsidRDefault="00743CAB" w:rsidP="00662C6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24079">
              <w:rPr>
                <w:rFonts w:asciiTheme="minorHAnsi" w:hAnsiTheme="minorHAnsi" w:cstheme="minorHAnsi"/>
                <w:b/>
                <w:sz w:val="24"/>
              </w:rPr>
              <w:t>Handtekening ouders</w:t>
            </w:r>
          </w:p>
        </w:tc>
        <w:tc>
          <w:tcPr>
            <w:tcW w:w="3202" w:type="dxa"/>
            <w:shd w:val="clear" w:color="auto" w:fill="F2F2F2"/>
            <w:vAlign w:val="center"/>
          </w:tcPr>
          <w:p w14:paraId="04383746" w14:textId="77777777" w:rsidR="00743CAB" w:rsidRPr="00524079" w:rsidRDefault="00743CAB" w:rsidP="00662C6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BAD2B61" w14:textId="77777777" w:rsidR="00743CAB" w:rsidRPr="00524079" w:rsidRDefault="00743CAB" w:rsidP="00662C6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24079">
              <w:rPr>
                <w:rFonts w:asciiTheme="minorHAnsi" w:hAnsiTheme="minorHAnsi" w:cstheme="minorHAnsi"/>
                <w:b/>
                <w:sz w:val="24"/>
              </w:rPr>
              <w:t>Handtekening stagebegeleider</w:t>
            </w:r>
          </w:p>
          <w:p w14:paraId="3D6615DC" w14:textId="77777777" w:rsidR="00743CAB" w:rsidRPr="00524079" w:rsidRDefault="00743CAB" w:rsidP="00662C63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43CAB" w:rsidRPr="00524079" w14:paraId="46A9E7E2" w14:textId="77777777" w:rsidTr="00524079">
        <w:trPr>
          <w:trHeight w:val="1002"/>
        </w:trPr>
        <w:tc>
          <w:tcPr>
            <w:tcW w:w="3202" w:type="dxa"/>
            <w:shd w:val="clear" w:color="auto" w:fill="auto"/>
          </w:tcPr>
          <w:p w14:paraId="04010596" w14:textId="77777777" w:rsidR="00743CAB" w:rsidRPr="00524079" w:rsidRDefault="00743CAB" w:rsidP="00524079">
            <w:pPr>
              <w:pStyle w:val="Geenafstand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02" w:type="dxa"/>
            <w:shd w:val="clear" w:color="auto" w:fill="auto"/>
          </w:tcPr>
          <w:p w14:paraId="3640056A" w14:textId="77777777" w:rsidR="00743CAB" w:rsidRPr="00524079" w:rsidRDefault="00743CAB" w:rsidP="00524079">
            <w:pPr>
              <w:pStyle w:val="Geenafstand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02" w:type="dxa"/>
            <w:shd w:val="clear" w:color="auto" w:fill="auto"/>
          </w:tcPr>
          <w:p w14:paraId="511C76A5" w14:textId="77777777" w:rsidR="00743CAB" w:rsidRPr="00524079" w:rsidRDefault="00743CAB" w:rsidP="00524079">
            <w:pPr>
              <w:pStyle w:val="Geenafstand"/>
              <w:rPr>
                <w:rFonts w:asciiTheme="minorHAnsi" w:hAnsiTheme="minorHAnsi" w:cstheme="minorHAnsi"/>
                <w:sz w:val="24"/>
              </w:rPr>
            </w:pPr>
          </w:p>
          <w:p w14:paraId="4C006830" w14:textId="77777777" w:rsidR="00743CAB" w:rsidRPr="00524079" w:rsidRDefault="00743CAB" w:rsidP="00524079">
            <w:pPr>
              <w:pStyle w:val="Geenafstand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F3198E6" w14:textId="77777777" w:rsidR="00B76D88" w:rsidRPr="00524079" w:rsidRDefault="00B76D88" w:rsidP="00524079">
      <w:pPr>
        <w:pStyle w:val="Geenafstand"/>
        <w:rPr>
          <w:rFonts w:asciiTheme="minorHAnsi" w:hAnsiTheme="minorHAnsi" w:cstheme="minorHAnsi"/>
        </w:rPr>
      </w:pPr>
    </w:p>
    <w:sectPr w:rsidR="00B76D88" w:rsidRPr="00524079" w:rsidSect="00524079">
      <w:headerReference w:type="default" r:id="rId10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FC4BB" w14:textId="77777777" w:rsidR="001E4524" w:rsidRDefault="001E4524">
      <w:r>
        <w:separator/>
      </w:r>
    </w:p>
  </w:endnote>
  <w:endnote w:type="continuationSeparator" w:id="0">
    <w:p w14:paraId="4FDCD05F" w14:textId="77777777" w:rsidR="001E4524" w:rsidRDefault="001E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39A8E" w14:textId="77777777" w:rsidR="001E4524" w:rsidRDefault="001E4524">
      <w:r>
        <w:separator/>
      </w:r>
    </w:p>
  </w:footnote>
  <w:footnote w:type="continuationSeparator" w:id="0">
    <w:p w14:paraId="7822B722" w14:textId="77777777" w:rsidR="001E4524" w:rsidRDefault="001E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CC04" w14:textId="77777777" w:rsidR="003D6228" w:rsidRDefault="00743CA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D68899" wp14:editId="72434E83">
          <wp:simplePos x="0" y="0"/>
          <wp:positionH relativeFrom="margin">
            <wp:posOffset>3934570</wp:posOffset>
          </wp:positionH>
          <wp:positionV relativeFrom="topMargin">
            <wp:posOffset>190306</wp:posOffset>
          </wp:positionV>
          <wp:extent cx="2283460" cy="795020"/>
          <wp:effectExtent l="0" t="0" r="2540" b="5080"/>
          <wp:wrapNone/>
          <wp:docPr id="1" name="Afbeelding 1" descr="Afbeeldingsresultaat voor het hoogh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het hooghu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5B37"/>
    <w:multiLevelType w:val="hybridMultilevel"/>
    <w:tmpl w:val="268C30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B8E"/>
    <w:multiLevelType w:val="hybridMultilevel"/>
    <w:tmpl w:val="99A85E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DC7760"/>
    <w:multiLevelType w:val="hybridMultilevel"/>
    <w:tmpl w:val="FD8C9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6F1F"/>
    <w:multiLevelType w:val="hybridMultilevel"/>
    <w:tmpl w:val="7F1818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6B9"/>
    <w:multiLevelType w:val="hybridMultilevel"/>
    <w:tmpl w:val="449A206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B5AF7"/>
    <w:multiLevelType w:val="hybridMultilevel"/>
    <w:tmpl w:val="0DFAAF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41F54"/>
    <w:multiLevelType w:val="hybridMultilevel"/>
    <w:tmpl w:val="1DACA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AB"/>
    <w:rsid w:val="001E4524"/>
    <w:rsid w:val="00524079"/>
    <w:rsid w:val="00662C63"/>
    <w:rsid w:val="00743CAB"/>
    <w:rsid w:val="00A65202"/>
    <w:rsid w:val="00AA3515"/>
    <w:rsid w:val="00B76D88"/>
    <w:rsid w:val="00BA33CF"/>
    <w:rsid w:val="00C93323"/>
    <w:rsid w:val="00E1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12D5E"/>
  <w15:chartTrackingRefBased/>
  <w15:docId w15:val="{F6EF5A65-D84A-4DFA-9707-457C34A3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43C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24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43C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43CAB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240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Geenafstand">
    <w:name w:val="No Spacing"/>
    <w:uiPriority w:val="1"/>
    <w:qFormat/>
    <w:rsid w:val="005240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240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407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enet.nl/wp-content/uploads/2015/10/logo_het_hooghuis-e144431304525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83226F79D3442AED56F16394E78FF" ma:contentTypeVersion="8" ma:contentTypeDescription="Een nieuw document maken." ma:contentTypeScope="" ma:versionID="ecc3de91a55a19a7e7bf871b496b100d">
  <xsd:schema xmlns:xsd="http://www.w3.org/2001/XMLSchema" xmlns:xs="http://www.w3.org/2001/XMLSchema" xmlns:p="http://schemas.microsoft.com/office/2006/metadata/properties" xmlns:ns3="03c1073f-59ca-4b02-9a54-25651d767f09" xmlns:ns4="54cf5622-c7f8-4ecf-a16b-d0c1e0637fa1" targetNamespace="http://schemas.microsoft.com/office/2006/metadata/properties" ma:root="true" ma:fieldsID="109e8cb7c3e5aba2d2482a3a151de4bb" ns3:_="" ns4:_="">
    <xsd:import namespace="03c1073f-59ca-4b02-9a54-25651d767f09"/>
    <xsd:import namespace="54cf5622-c7f8-4ecf-a16b-d0c1e0637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073f-59ca-4b02-9a54-25651d76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5622-c7f8-4ecf-a16b-d0c1e0637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B2E88-EBE5-495F-998A-298AE9BD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073f-59ca-4b02-9a54-25651d767f09"/>
    <ds:schemaRef ds:uri="54cf5622-c7f8-4ecf-a16b-d0c1e06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35178-A0DF-4C39-9BB9-3199EC456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FA918-467D-45D6-BB7B-29522F74CD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Timmerman, N (Nick)</dc:creator>
  <cp:keywords/>
  <dc:description/>
  <cp:lastModifiedBy>Janssen, MGTM (Thilly)</cp:lastModifiedBy>
  <cp:revision>2</cp:revision>
  <dcterms:created xsi:type="dcterms:W3CDTF">2019-09-18T11:54:00Z</dcterms:created>
  <dcterms:modified xsi:type="dcterms:W3CDTF">2019-09-18T11:54:00Z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0x010100F0483226F79D3442AED56F16394E78FF</vt:lpwstr>
  </property>
</Properties>
</file>